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9304CC" w14:textId="77777777" w:rsidR="00C922AA" w:rsidRDefault="00C922AA" w:rsidP="00C922AA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22BF168" w14:textId="77777777" w:rsidR="00C922AA" w:rsidRDefault="00C922AA" w:rsidP="00C922AA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SOGLASJE </w:t>
      </w:r>
      <w:r w:rsidRPr="00545D76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ODIZVAJALCA </w:t>
      </w:r>
    </w:p>
    <w:p w14:paraId="5AD900D1" w14:textId="77777777" w:rsidR="00C922AA" w:rsidRDefault="00C922AA" w:rsidP="00C922AA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(za neposredna plačila)</w:t>
      </w:r>
    </w:p>
    <w:p w14:paraId="52012A31" w14:textId="77777777" w:rsidR="00C922AA" w:rsidRDefault="00C922AA" w:rsidP="00C922AA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1BC7298" w14:textId="77777777" w:rsidR="00C922AA" w:rsidRDefault="00C922AA" w:rsidP="00C922AA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584EE10" w14:textId="77777777" w:rsidR="00C922AA" w:rsidRDefault="00C922AA" w:rsidP="00C922AA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57ADA22B" w14:textId="77777777" w:rsidR="00C922AA" w:rsidRPr="00073A53" w:rsidRDefault="00C922AA" w:rsidP="00C922AA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3B333AF7" w14:textId="77777777" w:rsidR="00C922AA" w:rsidRDefault="00C922AA" w:rsidP="00C922AA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3769EC6C" w14:textId="77777777" w:rsidR="00C922AA" w:rsidRPr="00073A53" w:rsidRDefault="00C922AA" w:rsidP="00C922AA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759FCB24" w14:textId="77777777" w:rsidR="00C922AA" w:rsidRPr="00545D76" w:rsidRDefault="00C922AA" w:rsidP="00C922AA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708"/>
        <w:gridCol w:w="6364"/>
      </w:tblGrid>
      <w:tr w:rsidR="00C922AA" w:rsidRPr="00545D76" w14:paraId="6B196723" w14:textId="77777777" w:rsidTr="008F49D6">
        <w:trPr>
          <w:trHeight w:val="510"/>
          <w:jc w:val="center"/>
        </w:trPr>
        <w:tc>
          <w:tcPr>
            <w:tcW w:w="2808" w:type="dxa"/>
            <w:shd w:val="clear" w:color="auto" w:fill="auto"/>
          </w:tcPr>
          <w:p w14:paraId="0E41111A" w14:textId="77777777" w:rsidR="00C922AA" w:rsidRDefault="00C922AA" w:rsidP="008F49D6">
            <w:pPr>
              <w:pStyle w:val="HTML-oblikovano"/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39D102" w14:textId="77777777" w:rsidR="00C922AA" w:rsidRPr="00545D76" w:rsidRDefault="00C922AA" w:rsidP="008F49D6">
            <w:pPr>
              <w:pStyle w:val="HTML-oblikovano"/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14:paraId="52142D44" w14:textId="77777777" w:rsidR="00C922AA" w:rsidRPr="00545D76" w:rsidRDefault="00C922AA" w:rsidP="008F49D6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89696F6" w14:textId="77777777" w:rsidR="00C922AA" w:rsidRDefault="00C922AA" w:rsidP="00C922AA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542A2EE9" w14:textId="77777777" w:rsidR="00C922AA" w:rsidRDefault="00C922AA" w:rsidP="00C922AA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71568EC9" w14:textId="77777777" w:rsidR="00C922AA" w:rsidRPr="0067501A" w:rsidRDefault="00C922AA" w:rsidP="00C922AA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7F3F6C">
        <w:rPr>
          <w:rFonts w:ascii="Arial" w:hAnsi="Arial" w:cs="Arial"/>
          <w:sz w:val="20"/>
          <w:szCs w:val="20"/>
        </w:rPr>
        <w:t>S podpisom te izjave pod kazensko in materialno odgovornostjo zahtevamo, da bo naročnik (</w:t>
      </w:r>
      <w:r w:rsidRPr="007F3F6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F3F6C">
        <w:rPr>
          <w:rFonts w:ascii="Arial" w:hAnsi="Arial" w:cs="Arial"/>
          <w:sz w:val="20"/>
          <w:szCs w:val="20"/>
        </w:rPr>
        <w:instrText xml:space="preserve"> FORMTEXT </w:instrText>
      </w:r>
      <w:r w:rsidRPr="007F3F6C">
        <w:rPr>
          <w:rFonts w:ascii="Arial" w:hAnsi="Arial" w:cs="Arial"/>
          <w:sz w:val="20"/>
          <w:szCs w:val="20"/>
        </w:rPr>
      </w:r>
      <w:r w:rsidRPr="007F3F6C">
        <w:rPr>
          <w:rFonts w:ascii="Arial" w:hAnsi="Arial" w:cs="Arial"/>
          <w:sz w:val="20"/>
          <w:szCs w:val="20"/>
        </w:rPr>
        <w:fldChar w:fldCharType="separate"/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sz w:val="20"/>
          <w:szCs w:val="20"/>
        </w:rPr>
        <w:fldChar w:fldCharType="end"/>
      </w:r>
      <w:r w:rsidRPr="007F3F6C">
        <w:rPr>
          <w:rFonts w:ascii="Arial" w:hAnsi="Arial" w:cs="Arial"/>
          <w:sz w:val="20"/>
          <w:szCs w:val="20"/>
        </w:rPr>
        <w:t>) za javno naročilo</w:t>
      </w:r>
      <w:r>
        <w:rPr>
          <w:rFonts w:ascii="Arial" w:hAnsi="Arial" w:cs="Arial"/>
          <w:sz w:val="20"/>
          <w:szCs w:val="20"/>
        </w:rPr>
        <w:t xml:space="preserve"> z oznako JNOKP-092024</w:t>
      </w:r>
      <w:r w:rsidRPr="00B50B16">
        <w:rPr>
          <w:rFonts w:ascii="Arial" w:hAnsi="Arial" w:cs="Arial"/>
          <w:iCs/>
          <w:sz w:val="20"/>
          <w:szCs w:val="20"/>
        </w:rPr>
        <w:t xml:space="preserve">, katerega predmet je </w:t>
      </w:r>
      <w:r w:rsidRPr="002347BB">
        <w:rPr>
          <w:rFonts w:ascii="Arial" w:hAnsi="Arial" w:cs="Arial"/>
          <w:iCs/>
          <w:sz w:val="20"/>
          <w:szCs w:val="20"/>
        </w:rPr>
        <w:t>»</w:t>
      </w:r>
      <w:r w:rsidRPr="00F104FB">
        <w:rPr>
          <w:rFonts w:ascii="Arial" w:hAnsi="Arial" w:cs="Arial"/>
          <w:b/>
          <w:bCs/>
          <w:iCs/>
          <w:sz w:val="20"/>
          <w:szCs w:val="20"/>
        </w:rPr>
        <w:t>dobava električne energije z najmanj 50% deležem električne energije iz obnovljivih virov energije</w:t>
      </w:r>
      <w:r w:rsidRPr="00ED2F35">
        <w:rPr>
          <w:rFonts w:ascii="Arial" w:hAnsi="Arial" w:cs="Arial"/>
          <w:iCs/>
          <w:sz w:val="20"/>
          <w:szCs w:val="20"/>
        </w:rPr>
        <w:t>«</w:t>
      </w:r>
      <w:r w:rsidRPr="00B50B16">
        <w:rPr>
          <w:rFonts w:ascii="Arial" w:hAnsi="Arial" w:cs="Arial"/>
          <w:iCs/>
          <w:color w:val="000000"/>
          <w:sz w:val="20"/>
          <w:szCs w:val="20"/>
        </w:rPr>
        <w:t xml:space="preserve">, </w:t>
      </w:r>
      <w:r w:rsidRPr="0067501A">
        <w:rPr>
          <w:rFonts w:ascii="Arial" w:hAnsi="Arial" w:cs="Arial"/>
          <w:sz w:val="20"/>
          <w:szCs w:val="20"/>
        </w:rPr>
        <w:t xml:space="preserve">namesto ponudnika </w:t>
      </w:r>
      <w:r w:rsidRPr="0067501A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67501A">
        <w:rPr>
          <w:rFonts w:ascii="Arial" w:hAnsi="Arial" w:cs="Arial"/>
          <w:sz w:val="20"/>
          <w:szCs w:val="20"/>
        </w:rPr>
        <w:instrText xml:space="preserve"> FORMTEXT </w:instrText>
      </w:r>
      <w:r w:rsidRPr="0067501A">
        <w:rPr>
          <w:rFonts w:ascii="Arial" w:hAnsi="Arial" w:cs="Arial"/>
          <w:sz w:val="20"/>
          <w:szCs w:val="20"/>
        </w:rPr>
      </w:r>
      <w:r w:rsidRPr="0067501A">
        <w:rPr>
          <w:rFonts w:ascii="Arial" w:hAnsi="Arial" w:cs="Arial"/>
          <w:sz w:val="20"/>
          <w:szCs w:val="20"/>
        </w:rPr>
        <w:fldChar w:fldCharType="separate"/>
      </w:r>
      <w:r w:rsidRPr="0067501A">
        <w:rPr>
          <w:rFonts w:ascii="Arial" w:hAnsi="Arial" w:cs="Arial"/>
          <w:noProof/>
          <w:sz w:val="20"/>
          <w:szCs w:val="20"/>
        </w:rPr>
        <w:t> </w:t>
      </w:r>
      <w:r w:rsidRPr="0067501A">
        <w:rPr>
          <w:rFonts w:ascii="Arial" w:hAnsi="Arial" w:cs="Arial"/>
          <w:noProof/>
          <w:sz w:val="20"/>
          <w:szCs w:val="20"/>
        </w:rPr>
        <w:t> </w:t>
      </w:r>
      <w:r w:rsidRPr="0067501A">
        <w:rPr>
          <w:rFonts w:ascii="Arial" w:hAnsi="Arial" w:cs="Arial"/>
          <w:noProof/>
          <w:sz w:val="20"/>
          <w:szCs w:val="20"/>
        </w:rPr>
        <w:t> </w:t>
      </w:r>
      <w:r w:rsidRPr="0067501A">
        <w:rPr>
          <w:rFonts w:ascii="Arial" w:hAnsi="Arial" w:cs="Arial"/>
          <w:noProof/>
          <w:sz w:val="20"/>
          <w:szCs w:val="20"/>
        </w:rPr>
        <w:t> </w:t>
      </w:r>
      <w:r w:rsidRPr="0067501A">
        <w:rPr>
          <w:rFonts w:ascii="Arial" w:hAnsi="Arial" w:cs="Arial"/>
          <w:noProof/>
          <w:sz w:val="20"/>
          <w:szCs w:val="20"/>
        </w:rPr>
        <w:t> </w:t>
      </w:r>
      <w:r w:rsidRPr="0067501A">
        <w:rPr>
          <w:rFonts w:ascii="Arial" w:hAnsi="Arial" w:cs="Arial"/>
          <w:sz w:val="20"/>
          <w:szCs w:val="20"/>
        </w:rPr>
        <w:fldChar w:fldCharType="end"/>
      </w:r>
      <w:r w:rsidRPr="0067501A">
        <w:rPr>
          <w:rFonts w:ascii="Arial" w:hAnsi="Arial" w:cs="Arial"/>
          <w:sz w:val="20"/>
          <w:szCs w:val="20"/>
        </w:rPr>
        <w:t xml:space="preserve"> (v nadaljevanju: ponudnik) poravnaval naše terjatve do ponudnika neposredno nam.</w:t>
      </w:r>
    </w:p>
    <w:p w14:paraId="20B0B5AC" w14:textId="77777777" w:rsidR="00C922AA" w:rsidRDefault="00C922AA" w:rsidP="00C922AA">
      <w:pPr>
        <w:pStyle w:val="Odstavekseznama"/>
        <w:rPr>
          <w:rFonts w:ascii="Arial" w:hAnsi="Arial" w:cs="Arial"/>
          <w:sz w:val="20"/>
          <w:szCs w:val="20"/>
        </w:rPr>
      </w:pPr>
    </w:p>
    <w:p w14:paraId="36365CAE" w14:textId="77777777" w:rsidR="00C922AA" w:rsidRPr="007F3F6C" w:rsidRDefault="00C922AA" w:rsidP="00C922AA">
      <w:pPr>
        <w:pStyle w:val="Odstavekseznama"/>
        <w:rPr>
          <w:rFonts w:ascii="Arial" w:hAnsi="Arial" w:cs="Arial"/>
          <w:sz w:val="20"/>
          <w:szCs w:val="20"/>
        </w:rPr>
      </w:pPr>
    </w:p>
    <w:p w14:paraId="5E8E46D7" w14:textId="77777777" w:rsidR="00C922AA" w:rsidRDefault="00C922AA" w:rsidP="00C922AA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134098D3" w14:textId="77777777" w:rsidR="00C922AA" w:rsidRDefault="00C922AA" w:rsidP="00C922AA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30338DA7" w14:textId="77777777" w:rsidR="00C922AA" w:rsidRDefault="00C922AA" w:rsidP="00C922AA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44CDFF95" w14:textId="77777777" w:rsidR="00C922AA" w:rsidRDefault="00C922AA" w:rsidP="00C922AA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2DD2CEA6" w14:textId="77777777" w:rsidR="00C922AA" w:rsidRDefault="00C922AA" w:rsidP="00C922AA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0B4E6FC7" w14:textId="77777777" w:rsidR="00C922AA" w:rsidRPr="00C05AEF" w:rsidRDefault="00C922AA" w:rsidP="00C922AA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tbl>
      <w:tblPr>
        <w:tblW w:w="9747" w:type="dxa"/>
        <w:jc w:val="center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C922AA" w:rsidRPr="00545D76" w14:paraId="47D1E922" w14:textId="77777777" w:rsidTr="008F49D6">
        <w:trPr>
          <w:trHeight w:val="241"/>
          <w:jc w:val="center"/>
        </w:trPr>
        <w:tc>
          <w:tcPr>
            <w:tcW w:w="3348" w:type="dxa"/>
          </w:tcPr>
          <w:p w14:paraId="5B22E4FB" w14:textId="77777777" w:rsidR="00C922AA" w:rsidRDefault="00C922AA" w:rsidP="008F49D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64B75A28" w14:textId="77777777" w:rsidR="00C922AA" w:rsidRDefault="00C922AA" w:rsidP="008F49D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690A9CBA" w14:textId="77777777" w:rsidR="00C922AA" w:rsidRPr="00545D76" w:rsidRDefault="00C922AA" w:rsidP="008F49D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572B707F" w14:textId="77777777" w:rsidR="00C922AA" w:rsidRPr="00545D76" w:rsidRDefault="00C922AA" w:rsidP="008F49D6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3887ABAD" w14:textId="77777777" w:rsidR="00C922AA" w:rsidRPr="00545D76" w:rsidRDefault="00C922AA" w:rsidP="008F49D6">
            <w:pPr>
              <w:tabs>
                <w:tab w:val="center" w:pos="702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545D76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C922AA" w:rsidRPr="00545D76" w14:paraId="4F5ADEA3" w14:textId="77777777" w:rsidTr="008F49D6">
        <w:trPr>
          <w:trHeight w:val="483"/>
          <w:jc w:val="center"/>
        </w:trPr>
        <w:tc>
          <w:tcPr>
            <w:tcW w:w="3348" w:type="dxa"/>
          </w:tcPr>
          <w:p w14:paraId="5AE99CA9" w14:textId="77777777" w:rsidR="00C922AA" w:rsidRPr="00545D76" w:rsidRDefault="00C922AA" w:rsidP="008F49D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4F2BDB08" w14:textId="77777777" w:rsidR="00C922AA" w:rsidRPr="00545D76" w:rsidRDefault="00C922AA" w:rsidP="008F49D6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</w:tcPr>
          <w:p w14:paraId="607EA15D" w14:textId="77777777" w:rsidR="00C922AA" w:rsidRPr="00545D76" w:rsidRDefault="00C922AA" w:rsidP="008F49D6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7501565B" w14:textId="77777777" w:rsidR="00C922AA" w:rsidRPr="00545D76" w:rsidRDefault="00C922AA" w:rsidP="008F49D6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6C1BFD89" w14:textId="77777777" w:rsidR="00C922AA" w:rsidRPr="00545D76" w:rsidRDefault="00C922AA" w:rsidP="00C922AA">
      <w:pPr>
        <w:jc w:val="both"/>
        <w:rPr>
          <w:rFonts w:ascii="Arial" w:hAnsi="Arial" w:cs="Arial"/>
          <w:sz w:val="20"/>
          <w:szCs w:val="20"/>
        </w:rPr>
      </w:pPr>
    </w:p>
    <w:p w14:paraId="75EEF474" w14:textId="77777777" w:rsidR="00911B51" w:rsidRDefault="00911B51"/>
    <w:sectPr w:rsidR="00911B5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483464" w14:textId="77777777" w:rsidR="005B3A2F" w:rsidRDefault="005B3A2F" w:rsidP="00C922AA">
      <w:r>
        <w:separator/>
      </w:r>
    </w:p>
  </w:endnote>
  <w:endnote w:type="continuationSeparator" w:id="0">
    <w:p w14:paraId="073D4102" w14:textId="77777777" w:rsidR="005B3A2F" w:rsidRDefault="005B3A2F" w:rsidP="00C92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86E43F" w14:textId="77777777" w:rsidR="00C922AA" w:rsidRDefault="00C922A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C6ED8" w14:textId="77777777" w:rsidR="00C922AA" w:rsidRPr="00B75AA3" w:rsidRDefault="00C922AA" w:rsidP="00C922AA">
    <w:pPr>
      <w:pStyle w:val="Noga"/>
      <w:rPr>
        <w:rFonts w:ascii="Arial Narrow" w:hAnsi="Arial Narrow"/>
        <w:i/>
        <w:iCs/>
        <w:sz w:val="20"/>
        <w:szCs w:val="20"/>
      </w:rPr>
    </w:pPr>
    <w:r w:rsidRPr="00B75AA3">
      <w:rPr>
        <w:rFonts w:ascii="Arial Narrow" w:hAnsi="Arial Narrow"/>
        <w:i/>
        <w:iCs/>
        <w:sz w:val="20"/>
        <w:szCs w:val="20"/>
      </w:rPr>
      <w:t>JNOKP-</w:t>
    </w:r>
    <w:r>
      <w:rPr>
        <w:rFonts w:ascii="Arial Narrow" w:hAnsi="Arial Narrow"/>
        <w:i/>
        <w:iCs/>
        <w:sz w:val="20"/>
        <w:szCs w:val="20"/>
      </w:rPr>
      <w:t>09</w:t>
    </w:r>
    <w:r w:rsidRPr="00B75AA3">
      <w:rPr>
        <w:rFonts w:ascii="Arial Narrow" w:hAnsi="Arial Narrow"/>
        <w:i/>
        <w:iCs/>
        <w:sz w:val="20"/>
        <w:szCs w:val="20"/>
      </w:rPr>
      <w:t>20</w:t>
    </w:r>
    <w:r>
      <w:rPr>
        <w:rFonts w:ascii="Arial Narrow" w:hAnsi="Arial Narrow"/>
        <w:i/>
        <w:iCs/>
        <w:sz w:val="20"/>
        <w:szCs w:val="20"/>
      </w:rPr>
      <w:t>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DF2C8A" w14:textId="77777777" w:rsidR="00C922AA" w:rsidRDefault="00C922A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DA5F31" w14:textId="77777777" w:rsidR="005B3A2F" w:rsidRDefault="005B3A2F" w:rsidP="00C922AA">
      <w:r>
        <w:separator/>
      </w:r>
    </w:p>
  </w:footnote>
  <w:footnote w:type="continuationSeparator" w:id="0">
    <w:p w14:paraId="6155BDDE" w14:textId="77777777" w:rsidR="005B3A2F" w:rsidRDefault="005B3A2F" w:rsidP="00C922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178119" w14:textId="77777777" w:rsidR="00C922AA" w:rsidRDefault="00C922A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A39D64" w14:textId="032EA107" w:rsidR="00C922AA" w:rsidRDefault="00C922AA">
    <w:pPr>
      <w:pStyle w:val="Glava"/>
    </w:pPr>
    <w:r>
      <w:rPr>
        <w:noProof/>
      </w:rPr>
      <w:drawing>
        <wp:inline distT="0" distB="0" distL="0" distR="0" wp14:anchorId="2EE43394" wp14:editId="68DFF0AF">
          <wp:extent cx="5760720" cy="455956"/>
          <wp:effectExtent l="0" t="0" r="0" b="127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559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1701B2" w14:textId="77777777" w:rsidR="00C922AA" w:rsidRDefault="00C922AA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2AA"/>
    <w:rsid w:val="005B3A2F"/>
    <w:rsid w:val="0075297F"/>
    <w:rsid w:val="00911B51"/>
    <w:rsid w:val="00C55741"/>
    <w:rsid w:val="00C92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AFB9A2E"/>
  <w15:chartTrackingRefBased/>
  <w15:docId w15:val="{760A6C01-F3D9-4F09-8A37-D28A28280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922AA"/>
    <w:pPr>
      <w:spacing w:after="0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C922A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922A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922A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922A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922A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922A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922A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922A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922A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922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922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922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922A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922A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922A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922A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922A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922A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922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C922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922A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C922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922A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C922A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C922A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C922A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922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922A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922AA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C922A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C922AA"/>
  </w:style>
  <w:style w:type="paragraph" w:styleId="Noga">
    <w:name w:val="footer"/>
    <w:basedOn w:val="Navaden"/>
    <w:link w:val="NogaZnak"/>
    <w:uiPriority w:val="99"/>
    <w:unhideWhenUsed/>
    <w:rsid w:val="00C922A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rsid w:val="00C922AA"/>
  </w:style>
  <w:style w:type="paragraph" w:styleId="HTML-oblikovano">
    <w:name w:val="HTML Preformatted"/>
    <w:basedOn w:val="Navaden"/>
    <w:link w:val="HTML-oblikovanoZnak"/>
    <w:rsid w:val="00C922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C922AA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Strasek</dc:creator>
  <cp:keywords/>
  <dc:description/>
  <cp:lastModifiedBy>Petra Strasek</cp:lastModifiedBy>
  <cp:revision>1</cp:revision>
  <dcterms:created xsi:type="dcterms:W3CDTF">2024-12-13T09:16:00Z</dcterms:created>
  <dcterms:modified xsi:type="dcterms:W3CDTF">2024-12-13T09:17:00Z</dcterms:modified>
</cp:coreProperties>
</file>